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0D35B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1171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Descrição: 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B20F9" w:rsidP="000D35BB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B20F9" w:rsidP="000D35BB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0D35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791650">
        <w:rPr>
          <w:b/>
        </w:rPr>
        <w:t>12</w:t>
      </w:r>
      <w:r w:rsidR="002E7840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052490" w:rsidP="0087045C">
      <w:pPr>
        <w:ind w:left="2124"/>
        <w:jc w:val="both"/>
        <w:rPr>
          <w:caps/>
        </w:rPr>
      </w:pPr>
      <w:r>
        <w:t xml:space="preserve">RENOVA O RECONHECIMENTO </w:t>
      </w:r>
      <w:r w:rsidRPr="00641613">
        <w:rPr>
          <w:szCs w:val="24"/>
        </w:rPr>
        <w:t xml:space="preserve">DO ENSINO MÉDIO </w:t>
      </w:r>
      <w:r w:rsidR="002E7840">
        <w:rPr>
          <w:szCs w:val="24"/>
        </w:rPr>
        <w:t>NA MODALIDADE</w:t>
      </w:r>
      <w:r w:rsidRPr="00641613">
        <w:rPr>
          <w:szCs w:val="24"/>
        </w:rPr>
        <w:t xml:space="preserve"> NORMAL</w:t>
      </w:r>
      <w:r>
        <w:t xml:space="preserve"> MINISTRADO NA </w:t>
      </w:r>
      <w:r w:rsidR="003C5B02">
        <w:rPr>
          <w:szCs w:val="24"/>
        </w:rPr>
        <w:t>ESCOLA NORMAL ESTADUAL MARIA DO CARMO MIRANDA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3C5B02">
        <w:rPr>
          <w:szCs w:val="24"/>
        </w:rPr>
        <w:t xml:space="preserve"> CEL.</w:t>
      </w:r>
      <w:r w:rsidR="00E02596">
        <w:rPr>
          <w:szCs w:val="24"/>
        </w:rPr>
        <w:t xml:space="preserve"> </w:t>
      </w:r>
      <w:r w:rsidR="004E37AD">
        <w:rPr>
          <w:szCs w:val="24"/>
        </w:rPr>
        <w:t>JOÃO LUÍ</w:t>
      </w:r>
      <w:r w:rsidRPr="00641613">
        <w:rPr>
          <w:szCs w:val="24"/>
        </w:rPr>
        <w:t>S RIBEIRO DE MORAIS, 279</w:t>
      </w:r>
      <w:r w:rsidR="000D35BB">
        <w:rPr>
          <w:szCs w:val="24"/>
        </w:rPr>
        <w:t>,</w:t>
      </w:r>
      <w:r w:rsidRPr="00641613">
        <w:rPr>
          <w:szCs w:val="24"/>
        </w:rPr>
        <w:t xml:space="preserve"> JAGUARIBE, NA CIDADE DE JOÃO PESSOA–PB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91650">
        <w:t>093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E02596">
        <w:t xml:space="preserve"> </w:t>
      </w:r>
      <w:r w:rsidR="00791650" w:rsidRPr="00791650">
        <w:t>0038503-1/2015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8B20F9">
        <w:rPr>
          <w:b/>
        </w:rPr>
        <w:t xml:space="preserve"> </w:t>
      </w:r>
      <w:r w:rsidR="00791650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2E7840">
        <w:t>4</w:t>
      </w:r>
      <w:proofErr w:type="gramEnd"/>
      <w:r w:rsidR="00C56F5E" w:rsidRPr="001764FC">
        <w:t xml:space="preserve"> (</w:t>
      </w:r>
      <w:r w:rsidR="002E7840">
        <w:t>quatro</w:t>
      </w:r>
      <w:r w:rsidR="00C56F5E" w:rsidRPr="001764FC">
        <w:t>)</w:t>
      </w:r>
      <w:r w:rsidR="00C56F5E" w:rsidRPr="00C84487">
        <w:t xml:space="preserve"> anos, </w:t>
      </w:r>
      <w:r w:rsidR="00791650">
        <w:t>o reconhecimento do</w:t>
      </w:r>
      <w:r w:rsidR="00052490" w:rsidRPr="00641613">
        <w:rPr>
          <w:szCs w:val="24"/>
        </w:rPr>
        <w:t xml:space="preserve"> Ensino Médio </w:t>
      </w:r>
      <w:r w:rsidR="002E7840">
        <w:rPr>
          <w:szCs w:val="24"/>
        </w:rPr>
        <w:t xml:space="preserve">na Modalidade </w:t>
      </w:r>
      <w:r w:rsidR="00052490" w:rsidRPr="00641613">
        <w:rPr>
          <w:szCs w:val="24"/>
        </w:rPr>
        <w:t>Normal</w:t>
      </w:r>
      <w:r w:rsidR="004E37AD">
        <w:rPr>
          <w:szCs w:val="24"/>
        </w:rPr>
        <w:t>,</w:t>
      </w:r>
      <w:r w:rsidR="00791650">
        <w:t xml:space="preserve"> ministrado na </w:t>
      </w:r>
      <w:r w:rsidR="003C5B02">
        <w:rPr>
          <w:szCs w:val="24"/>
        </w:rPr>
        <w:t>Escola Normal Estadual</w:t>
      </w:r>
      <w:r w:rsidR="00791650" w:rsidRPr="00641613">
        <w:rPr>
          <w:szCs w:val="24"/>
        </w:rPr>
        <w:t xml:space="preserve"> Maria </w:t>
      </w:r>
      <w:r w:rsidR="00791650">
        <w:rPr>
          <w:szCs w:val="24"/>
        </w:rPr>
        <w:t>d</w:t>
      </w:r>
      <w:r w:rsidR="00791650" w:rsidRPr="00641613">
        <w:rPr>
          <w:szCs w:val="24"/>
        </w:rPr>
        <w:t>o Carmo Miranda</w:t>
      </w:r>
      <w:r w:rsidR="00791650" w:rsidRPr="00635540">
        <w:t xml:space="preserve">, </w:t>
      </w:r>
      <w:r w:rsidR="00791650" w:rsidRPr="00CC3976">
        <w:t>localizad</w:t>
      </w:r>
      <w:r w:rsidR="00791650">
        <w:t>a</w:t>
      </w:r>
      <w:r w:rsidR="00791650" w:rsidRPr="00CC3976">
        <w:t xml:space="preserve"> na </w:t>
      </w:r>
      <w:r w:rsidR="00791650" w:rsidRPr="00641613">
        <w:rPr>
          <w:szCs w:val="24"/>
        </w:rPr>
        <w:t>cidade de João Pessoa–PB</w:t>
      </w:r>
      <w:r w:rsidR="000D35BB">
        <w:rPr>
          <w:szCs w:val="24"/>
        </w:rPr>
        <w:t>.</w:t>
      </w:r>
    </w:p>
    <w:p w:rsidR="00FF5A15" w:rsidRDefault="00FF5A15" w:rsidP="00041C2D">
      <w:pPr>
        <w:spacing w:before="240"/>
        <w:ind w:firstLine="709"/>
        <w:jc w:val="both"/>
        <w:rPr>
          <w:caps/>
        </w:rPr>
      </w:pPr>
      <w:r w:rsidRPr="003C5B02">
        <w:rPr>
          <w:b/>
          <w:szCs w:val="24"/>
        </w:rPr>
        <w:t>Parágrafo único</w:t>
      </w:r>
      <w:r w:rsidR="004E37AD" w:rsidRPr="003C5B02">
        <w:rPr>
          <w:b/>
          <w:szCs w:val="24"/>
        </w:rPr>
        <w:t>.</w:t>
      </w:r>
      <w:r w:rsidRPr="003C5B02">
        <w:rPr>
          <w:szCs w:val="24"/>
        </w:rPr>
        <w:t xml:space="preserve"> Ficam convalidados os estudos </w:t>
      </w:r>
      <w:r w:rsidR="000E5ACE" w:rsidRPr="003C5B02">
        <w:rPr>
          <w:szCs w:val="24"/>
        </w:rPr>
        <w:t>realizados pel</w:t>
      </w:r>
      <w:bookmarkStart w:id="0" w:name="_GoBack"/>
      <w:bookmarkEnd w:id="0"/>
      <w:r w:rsidRPr="003C5B02">
        <w:rPr>
          <w:szCs w:val="24"/>
        </w:rPr>
        <w:t>os alunos</w:t>
      </w:r>
      <w:r w:rsidR="003C5B02">
        <w:rPr>
          <w:szCs w:val="24"/>
        </w:rPr>
        <w:t xml:space="preserve"> </w:t>
      </w:r>
      <w:r w:rsidRPr="003C5B02">
        <w:rPr>
          <w:szCs w:val="24"/>
        </w:rPr>
        <w:t>até a data da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B20F9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B20F9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0D35BB">
      <w:pPr>
        <w:spacing w:after="840"/>
        <w:ind w:firstLine="709"/>
        <w:jc w:val="both"/>
      </w:pPr>
      <w:r w:rsidRPr="00CC3976">
        <w:t xml:space="preserve">Sala das Sessões do Conselho Estadual de Educação, </w:t>
      </w:r>
      <w:r w:rsidR="004C55C1">
        <w:t>1</w:t>
      </w:r>
      <w:r w:rsidR="0089722F">
        <w:t>8</w:t>
      </w:r>
      <w:r w:rsidR="00CA5881">
        <w:t xml:space="preserve"> de </w:t>
      </w:r>
      <w:r w:rsidR="00427394">
        <w:t>maio</w:t>
      </w:r>
      <w:r w:rsidR="003D71E8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0D35BB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791650" w:rsidP="00AA5B06">
      <w:pPr>
        <w:pStyle w:val="Ttulo1"/>
        <w:spacing w:before="960"/>
        <w:ind w:left="-142" w:right="-284"/>
      </w:pPr>
      <w:r w:rsidRPr="00791650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02" w:rsidRDefault="003C5B02">
      <w:r>
        <w:separator/>
      </w:r>
    </w:p>
  </w:endnote>
  <w:endnote w:type="continuationSeparator" w:id="0">
    <w:p w:rsidR="003C5B02" w:rsidRDefault="003C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02" w:rsidRDefault="003C5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B02" w:rsidRDefault="003C5B0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02" w:rsidRDefault="003C5B02">
      <w:r>
        <w:separator/>
      </w:r>
    </w:p>
  </w:footnote>
  <w:footnote w:type="continuationSeparator" w:id="0">
    <w:p w:rsidR="003C5B02" w:rsidRDefault="003C5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2490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35BB"/>
    <w:rsid w:val="000E177E"/>
    <w:rsid w:val="000E4F0A"/>
    <w:rsid w:val="000E580A"/>
    <w:rsid w:val="000E5ACE"/>
    <w:rsid w:val="000E6AE4"/>
    <w:rsid w:val="000F6D7B"/>
    <w:rsid w:val="001018B0"/>
    <w:rsid w:val="00103C46"/>
    <w:rsid w:val="00103D4A"/>
    <w:rsid w:val="00105B25"/>
    <w:rsid w:val="0010787B"/>
    <w:rsid w:val="001120F3"/>
    <w:rsid w:val="001171FC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7840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B02"/>
    <w:rsid w:val="003C5EB8"/>
    <w:rsid w:val="003C6F00"/>
    <w:rsid w:val="003D2C49"/>
    <w:rsid w:val="003D3BF5"/>
    <w:rsid w:val="003D5323"/>
    <w:rsid w:val="003D71E8"/>
    <w:rsid w:val="003E4D0F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37AD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57AF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1650"/>
    <w:rsid w:val="00795AFF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41B"/>
    <w:rsid w:val="007E16CE"/>
    <w:rsid w:val="007E2782"/>
    <w:rsid w:val="007E50E2"/>
    <w:rsid w:val="007E744F"/>
    <w:rsid w:val="007F11BC"/>
    <w:rsid w:val="007F1C3F"/>
    <w:rsid w:val="007F320C"/>
    <w:rsid w:val="007F4755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09BD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0F9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6ACE"/>
    <w:rsid w:val="00C26F81"/>
    <w:rsid w:val="00C271D8"/>
    <w:rsid w:val="00C300EA"/>
    <w:rsid w:val="00C368FF"/>
    <w:rsid w:val="00C422F5"/>
    <w:rsid w:val="00C42AA2"/>
    <w:rsid w:val="00C4698D"/>
    <w:rsid w:val="00C501B2"/>
    <w:rsid w:val="00C54665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9E"/>
    <w:rsid w:val="00C834AC"/>
    <w:rsid w:val="00C84487"/>
    <w:rsid w:val="00C86871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259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244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C731E"/>
    <w:rsid w:val="00FE12D0"/>
    <w:rsid w:val="00FE2E81"/>
    <w:rsid w:val="00FE3962"/>
    <w:rsid w:val="00FE451C"/>
    <w:rsid w:val="00FE696A"/>
    <w:rsid w:val="00FE7DCC"/>
    <w:rsid w:val="00FF0225"/>
    <w:rsid w:val="00FF5A1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2017-06-07T04:44:00Z</cp:lastPrinted>
  <dcterms:created xsi:type="dcterms:W3CDTF">2017-05-25T10:09:00Z</dcterms:created>
  <dcterms:modified xsi:type="dcterms:W3CDTF">2017-06-07T04:45:00Z</dcterms:modified>
</cp:coreProperties>
</file>