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729"/>
        <w:gridCol w:w="287"/>
      </w:tblGrid>
      <w:tr w:rsidR="00C640C9" w:rsidTr="00FC3676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FC3676" w:rsidP="00FC3676">
            <w:pPr>
              <w:pStyle w:val="Ttulo3"/>
              <w:ind w:left="882"/>
              <w:jc w:val="center"/>
            </w:pPr>
            <w:r>
              <w:t xml:space="preserve"> </w:t>
            </w:r>
            <w:r w:rsidR="00C640C9">
              <w:t>Secretaria de Estado da Educação</w:t>
            </w:r>
          </w:p>
          <w:p w:rsidR="00C640C9" w:rsidRDefault="00FC3676" w:rsidP="00FC3676">
            <w:pPr>
              <w:pStyle w:val="Ttulo3"/>
              <w:ind w:left="882"/>
              <w:jc w:val="center"/>
            </w:pPr>
            <w:r>
              <w:t xml:space="preserve">    </w:t>
            </w:r>
            <w:r w:rsidR="00C640C9">
              <w:t>Conselho Estadual de Educação</w:t>
            </w:r>
          </w:p>
        </w:tc>
      </w:tr>
      <w:tr w:rsidR="00C640C9" w:rsidTr="00FC36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87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05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FC3676">
      <w:pPr>
        <w:ind w:left="2268"/>
        <w:rPr>
          <w:b/>
        </w:rPr>
      </w:pPr>
      <w:r>
        <w:rPr>
          <w:b/>
        </w:rPr>
        <w:t xml:space="preserve">RESOLUÇÃO Nº </w:t>
      </w:r>
      <w:r w:rsidR="009B5239">
        <w:rPr>
          <w:b/>
        </w:rPr>
        <w:t>0</w:t>
      </w:r>
      <w:r w:rsidR="000C086D">
        <w:rPr>
          <w:b/>
        </w:rPr>
        <w:t>6</w:t>
      </w:r>
      <w:r w:rsidR="0043656D">
        <w:rPr>
          <w:b/>
        </w:rPr>
        <w:t>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FC3676">
      <w:pPr>
        <w:ind w:left="2268"/>
        <w:jc w:val="both"/>
      </w:pPr>
    </w:p>
    <w:p w:rsidR="00FC3676" w:rsidRDefault="00FC3676" w:rsidP="00FC3676">
      <w:pPr>
        <w:ind w:left="2268"/>
        <w:jc w:val="both"/>
      </w:pPr>
    </w:p>
    <w:p w:rsidR="003C38B5" w:rsidRPr="00D96EA4" w:rsidRDefault="002B459F" w:rsidP="00FC3676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Pr="00597838">
        <w:rPr>
          <w:szCs w:val="24"/>
        </w:rPr>
        <w:t>MARIA EDUARDA DE VASCONCELOS MAIA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bookmarkEnd w:id="0"/>
    <w:p w:rsidR="003C38B5" w:rsidRDefault="003C38B5" w:rsidP="00FC3676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F6181">
        <w:t>0</w:t>
      </w:r>
      <w:r w:rsidR="0043656D">
        <w:t>61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43656D" w:rsidRPr="0043656D">
        <w:t>0033224-5/2017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FC3676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FC3676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r w:rsidR="0043656D" w:rsidRPr="00597838">
        <w:rPr>
          <w:szCs w:val="24"/>
        </w:rPr>
        <w:t>Maria Eduarda de Vasconcelos Maia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9B5239" w:rsidRPr="009B5239" w:rsidRDefault="009B5239" w:rsidP="003C38B5">
      <w:pPr>
        <w:spacing w:before="120"/>
        <w:ind w:firstLine="567"/>
        <w:jc w:val="both"/>
        <w:rPr>
          <w:b/>
        </w:rPr>
      </w:pPr>
      <w:r w:rsidRPr="009B5239">
        <w:rPr>
          <w:b/>
        </w:rPr>
        <w:t>Parágrafo Único</w:t>
      </w:r>
      <w:r w:rsidR="00FC3676">
        <w:rPr>
          <w:b/>
        </w:rPr>
        <w:t>.</w:t>
      </w:r>
      <w:r w:rsidRPr="009B5239">
        <w:rPr>
          <w:b/>
        </w:rPr>
        <w:t xml:space="preserve"> </w:t>
      </w:r>
      <w:r>
        <w:t xml:space="preserve">A </w:t>
      </w:r>
      <w:r w:rsidRPr="00C36FC4">
        <w:rPr>
          <w:szCs w:val="24"/>
        </w:rPr>
        <w:t xml:space="preserve">Escola que matricular </w:t>
      </w:r>
      <w:r w:rsidR="0043656D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43656D">
        <w:rPr>
          <w:szCs w:val="24"/>
        </w:rPr>
        <w:t>a</w:t>
      </w:r>
      <w:r w:rsidRPr="00C36FC4">
        <w:rPr>
          <w:szCs w:val="24"/>
        </w:rPr>
        <w:t xml:space="preserve"> alun</w:t>
      </w:r>
      <w:r w:rsidR="0043656D">
        <w:rPr>
          <w:szCs w:val="24"/>
        </w:rPr>
        <w:t>a</w:t>
      </w:r>
      <w:r w:rsidRPr="00C36FC4">
        <w:rPr>
          <w:szCs w:val="24"/>
        </w:rPr>
        <w:t xml:space="preserve"> </w:t>
      </w:r>
      <w:r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</w:t>
      </w:r>
      <w:r w:rsidR="0043656D" w:rsidRPr="00597838">
        <w:rPr>
          <w:szCs w:val="24"/>
        </w:rPr>
        <w:t xml:space="preserve">com um componente de na área de </w:t>
      </w:r>
      <w:r w:rsidR="00FC3676" w:rsidRPr="00597838">
        <w:rPr>
          <w:szCs w:val="24"/>
        </w:rPr>
        <w:t xml:space="preserve">Ciências </w:t>
      </w:r>
      <w:r w:rsidR="0043656D" w:rsidRPr="00597838">
        <w:rPr>
          <w:szCs w:val="24"/>
        </w:rPr>
        <w:t>da Natureza</w:t>
      </w:r>
      <w:r>
        <w:rPr>
          <w:szCs w:val="24"/>
        </w:rPr>
        <w:t xml:space="preserve">, para </w:t>
      </w:r>
      <w:r w:rsidR="0043656D">
        <w:rPr>
          <w:szCs w:val="24"/>
        </w:rPr>
        <w:t>a</w:t>
      </w:r>
      <w:r>
        <w:rPr>
          <w:szCs w:val="24"/>
        </w:rPr>
        <w:t xml:space="preserve"> alun</w:t>
      </w:r>
      <w:r w:rsidR="0043656D">
        <w:rPr>
          <w:szCs w:val="24"/>
        </w:rPr>
        <w:t>a</w:t>
      </w:r>
      <w:r>
        <w:rPr>
          <w:szCs w:val="24"/>
        </w:rPr>
        <w:t xml:space="preserve">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</w:t>
      </w:r>
      <w:r w:rsidR="0043656D">
        <w:t>1</w:t>
      </w:r>
      <w:r w:rsidR="002656ED">
        <w:t xml:space="preserve">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3656D" w:rsidP="005059DF">
      <w:pPr>
        <w:pStyle w:val="Ttulo1"/>
        <w:spacing w:before="960"/>
        <w:ind w:left="-142" w:right="-284"/>
      </w:pPr>
      <w:r w:rsidRPr="0043656D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43656D">
        <w:rPr>
          <w:b/>
        </w:rPr>
        <w:t>a</w:t>
      </w:r>
    </w:p>
    <w:sectPr w:rsidR="004F360A" w:rsidSect="00FC3676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8A" w:rsidRDefault="007B398A">
      <w:r>
        <w:separator/>
      </w:r>
    </w:p>
  </w:endnote>
  <w:endnote w:type="continuationSeparator" w:id="0">
    <w:p w:rsidR="007B398A" w:rsidRDefault="007B3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C142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8A" w:rsidRDefault="007B398A">
      <w:r>
        <w:separator/>
      </w:r>
    </w:p>
  </w:footnote>
  <w:footnote w:type="continuationSeparator" w:id="0">
    <w:p w:rsidR="007B398A" w:rsidRDefault="007B3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2252F"/>
    <w:rsid w:val="00035E68"/>
    <w:rsid w:val="00074B8B"/>
    <w:rsid w:val="00075CB0"/>
    <w:rsid w:val="00084B70"/>
    <w:rsid w:val="00085D4C"/>
    <w:rsid w:val="000869B2"/>
    <w:rsid w:val="00093946"/>
    <w:rsid w:val="000A1005"/>
    <w:rsid w:val="000C086D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30A2"/>
    <w:rsid w:val="00174D9F"/>
    <w:rsid w:val="00183EB4"/>
    <w:rsid w:val="001A5EC4"/>
    <w:rsid w:val="001B1A73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4D1C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95BE0"/>
    <w:rsid w:val="002A6AD3"/>
    <w:rsid w:val="002B0AA0"/>
    <w:rsid w:val="002B459F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0159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2505D"/>
    <w:rsid w:val="0043656D"/>
    <w:rsid w:val="00442817"/>
    <w:rsid w:val="00460BD7"/>
    <w:rsid w:val="0046256B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54F3B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2DFD"/>
    <w:rsid w:val="00636331"/>
    <w:rsid w:val="006375C6"/>
    <w:rsid w:val="006439F5"/>
    <w:rsid w:val="00644B49"/>
    <w:rsid w:val="00645293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0F9C"/>
    <w:rsid w:val="00727EAA"/>
    <w:rsid w:val="00731742"/>
    <w:rsid w:val="00735ECC"/>
    <w:rsid w:val="00737B2A"/>
    <w:rsid w:val="007409CE"/>
    <w:rsid w:val="00746F67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98A"/>
    <w:rsid w:val="007B3F1C"/>
    <w:rsid w:val="007B4EA7"/>
    <w:rsid w:val="007C3250"/>
    <w:rsid w:val="007C77FD"/>
    <w:rsid w:val="007D0863"/>
    <w:rsid w:val="007D381E"/>
    <w:rsid w:val="007E2987"/>
    <w:rsid w:val="007E3425"/>
    <w:rsid w:val="007E3762"/>
    <w:rsid w:val="007F0F7B"/>
    <w:rsid w:val="007F3536"/>
    <w:rsid w:val="007F6181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582A"/>
    <w:rsid w:val="008F664F"/>
    <w:rsid w:val="008F6ED0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5239"/>
    <w:rsid w:val="009B5AC6"/>
    <w:rsid w:val="009B6A06"/>
    <w:rsid w:val="009C20CC"/>
    <w:rsid w:val="009C5233"/>
    <w:rsid w:val="009C667F"/>
    <w:rsid w:val="009D454A"/>
    <w:rsid w:val="009D7ADD"/>
    <w:rsid w:val="009E1496"/>
    <w:rsid w:val="009E3A6E"/>
    <w:rsid w:val="009E7C23"/>
    <w:rsid w:val="009F1FBE"/>
    <w:rsid w:val="00A01C10"/>
    <w:rsid w:val="00A02D4E"/>
    <w:rsid w:val="00A07339"/>
    <w:rsid w:val="00A15E33"/>
    <w:rsid w:val="00A17971"/>
    <w:rsid w:val="00A2692B"/>
    <w:rsid w:val="00A378DF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32910"/>
    <w:rsid w:val="00B705D3"/>
    <w:rsid w:val="00B734D0"/>
    <w:rsid w:val="00B82DA1"/>
    <w:rsid w:val="00B83F09"/>
    <w:rsid w:val="00BE22F5"/>
    <w:rsid w:val="00BF611C"/>
    <w:rsid w:val="00C03B7F"/>
    <w:rsid w:val="00C07D26"/>
    <w:rsid w:val="00C142C7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3154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4ADD"/>
    <w:rsid w:val="00CF7DB1"/>
    <w:rsid w:val="00D074AC"/>
    <w:rsid w:val="00D13A09"/>
    <w:rsid w:val="00D2011D"/>
    <w:rsid w:val="00D36C89"/>
    <w:rsid w:val="00D36CD9"/>
    <w:rsid w:val="00D454F7"/>
    <w:rsid w:val="00D45BDD"/>
    <w:rsid w:val="00D63134"/>
    <w:rsid w:val="00D6666E"/>
    <w:rsid w:val="00D6755D"/>
    <w:rsid w:val="00D7537B"/>
    <w:rsid w:val="00D81730"/>
    <w:rsid w:val="00D854CB"/>
    <w:rsid w:val="00D95055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B642B"/>
    <w:rsid w:val="00EE776D"/>
    <w:rsid w:val="00EF1CC5"/>
    <w:rsid w:val="00EF4ACE"/>
    <w:rsid w:val="00EF5278"/>
    <w:rsid w:val="00F05F1B"/>
    <w:rsid w:val="00F06520"/>
    <w:rsid w:val="00F073A8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01E8"/>
    <w:rsid w:val="00F71F59"/>
    <w:rsid w:val="00F757DF"/>
    <w:rsid w:val="00F81787"/>
    <w:rsid w:val="00F870B9"/>
    <w:rsid w:val="00F900A0"/>
    <w:rsid w:val="00F915B2"/>
    <w:rsid w:val="00F97B8A"/>
    <w:rsid w:val="00FA1B1A"/>
    <w:rsid w:val="00FC3676"/>
    <w:rsid w:val="00FD2B23"/>
    <w:rsid w:val="00FD397C"/>
    <w:rsid w:val="00FD3C64"/>
    <w:rsid w:val="00FD5EB2"/>
    <w:rsid w:val="00FD6145"/>
    <w:rsid w:val="00FE3063"/>
    <w:rsid w:val="00FE5B7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6D26-A071-435B-AF86-843213B8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win</cp:lastModifiedBy>
  <cp:revision>2</cp:revision>
  <cp:lastPrinted>2015-12-09T13:28:00Z</cp:lastPrinted>
  <dcterms:created xsi:type="dcterms:W3CDTF">2018-02-07T12:15:00Z</dcterms:created>
  <dcterms:modified xsi:type="dcterms:W3CDTF">2018-02-07T12:15:00Z</dcterms:modified>
</cp:coreProperties>
</file>